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附件2</w:t>
      </w:r>
    </w:p>
    <w:p>
      <w:pPr>
        <w:overflowPunct w:val="0"/>
        <w:spacing w:line="560" w:lineRule="exact"/>
        <w:ind w:firstLine="800" w:firstLineChars="200"/>
        <w:jc w:val="center"/>
        <w:rPr>
          <w:rFonts w:ascii="仿宋" w:hAnsi="仿宋" w:eastAsia="仿宋" w:cs="仿宋"/>
          <w:sz w:val="40"/>
          <w:szCs w:val="40"/>
        </w:rPr>
      </w:pPr>
    </w:p>
    <w:p>
      <w:pPr>
        <w:overflowPunct w:val="0"/>
        <w:spacing w:line="560" w:lineRule="exact"/>
        <w:ind w:firstLine="800" w:firstLineChars="200"/>
        <w:jc w:val="center"/>
        <w:rPr>
          <w:rFonts w:ascii="仿宋" w:hAnsi="仿宋" w:eastAsia="仿宋" w:cs="仿宋"/>
          <w:sz w:val="40"/>
          <w:szCs w:val="40"/>
        </w:rPr>
      </w:pPr>
    </w:p>
    <w:p>
      <w:pPr>
        <w:overflowPunct w:val="0"/>
        <w:spacing w:line="560" w:lineRule="exact"/>
        <w:ind w:firstLine="800" w:firstLineChars="200"/>
        <w:jc w:val="center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 xml:space="preserve">第一轮“一流大学建设高校” </w:t>
      </w:r>
    </w:p>
    <w:p>
      <w:pPr>
        <w:overflowPunct w:val="0"/>
        <w:spacing w:line="5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40"/>
          <w:szCs w:val="40"/>
        </w:rPr>
        <w:t>A类</w:t>
      </w:r>
      <w:r>
        <w:rPr>
          <w:rFonts w:hint="eastAsia" w:ascii="仿宋" w:hAnsi="仿宋" w:eastAsia="仿宋" w:cs="仿宋"/>
          <w:kern w:val="0"/>
          <w:sz w:val="32"/>
          <w:szCs w:val="32"/>
        </w:rPr>
        <w:t>（36所）</w:t>
      </w:r>
    </w:p>
    <w:p>
      <w:pPr>
        <w:overflowPunct w:val="0"/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/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TI3Nzc3MWZiMzVkNDcyZjZkMGMxMWUyOTZjZmIifQ=="/>
  </w:docVars>
  <w:rsids>
    <w:rsidRoot w:val="004C1483"/>
    <w:rsid w:val="000D762A"/>
    <w:rsid w:val="00133CA4"/>
    <w:rsid w:val="00147E73"/>
    <w:rsid w:val="00194F66"/>
    <w:rsid w:val="00210CA2"/>
    <w:rsid w:val="0022708C"/>
    <w:rsid w:val="0026506D"/>
    <w:rsid w:val="002B2C40"/>
    <w:rsid w:val="00383A23"/>
    <w:rsid w:val="00417B68"/>
    <w:rsid w:val="004C1483"/>
    <w:rsid w:val="00546515"/>
    <w:rsid w:val="005853C6"/>
    <w:rsid w:val="00602A53"/>
    <w:rsid w:val="00657DE8"/>
    <w:rsid w:val="00677B97"/>
    <w:rsid w:val="0072679D"/>
    <w:rsid w:val="007C3822"/>
    <w:rsid w:val="00815F25"/>
    <w:rsid w:val="008930AC"/>
    <w:rsid w:val="00A5080D"/>
    <w:rsid w:val="00A66568"/>
    <w:rsid w:val="00C16C4E"/>
    <w:rsid w:val="00D02EB1"/>
    <w:rsid w:val="00E23074"/>
    <w:rsid w:val="00F70950"/>
    <w:rsid w:val="00F74FED"/>
    <w:rsid w:val="048A5D0D"/>
    <w:rsid w:val="327DE2C0"/>
    <w:rsid w:val="3F2F50BB"/>
    <w:rsid w:val="3FFD1EA1"/>
    <w:rsid w:val="49851E2A"/>
    <w:rsid w:val="5FB7BC20"/>
    <w:rsid w:val="5FE6B654"/>
    <w:rsid w:val="602A3BDF"/>
    <w:rsid w:val="623319E1"/>
    <w:rsid w:val="6DF13A8E"/>
    <w:rsid w:val="797F1823"/>
    <w:rsid w:val="7DD66CE2"/>
    <w:rsid w:val="7EBED4DC"/>
    <w:rsid w:val="7F2FAF21"/>
    <w:rsid w:val="8F40F18C"/>
    <w:rsid w:val="9EF521EB"/>
    <w:rsid w:val="9FAF1254"/>
    <w:rsid w:val="B89FA9DE"/>
    <w:rsid w:val="CAEDAD2B"/>
    <w:rsid w:val="CC7E9B2E"/>
    <w:rsid w:val="DDF63468"/>
    <w:rsid w:val="DFFB0CA0"/>
    <w:rsid w:val="EAEFD5A5"/>
    <w:rsid w:val="F8DBCF4C"/>
    <w:rsid w:val="F9FDE614"/>
    <w:rsid w:val="FBFEB343"/>
    <w:rsid w:val="FDF222F7"/>
    <w:rsid w:val="FF3FD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</Words>
  <Characters>216</Characters>
  <Lines>1</Lines>
  <Paragraphs>1</Paragraphs>
  <TotalTime>7</TotalTime>
  <ScaleCrop>false</ScaleCrop>
  <LinksUpToDate>false</LinksUpToDate>
  <CharactersWithSpaces>252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2024-04-12T00:39:00Z</dcterms:created>
  <dc:creator>admin</dc:creator>
  <cp:lastModifiedBy>梦之蓝</cp:lastModifiedBy>
  <cp:lastPrinted>2024-04-15T18:30:00Z</cp:lastPrinted>
  <dcterms:modified xsi:type="dcterms:W3CDTF">2024-04-16T01:10:33Z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5ADE33BAABB0419BA686376C24184358_13</vt:lpwstr>
  </property>
</Properties>
</file>